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74" w:rsidRPr="006616A7" w:rsidRDefault="00C26074" w:rsidP="00C26074">
      <w:pPr>
        <w:pStyle w:val="Heading3"/>
        <w:bidi/>
        <w:jc w:val="center"/>
        <w:rPr>
          <w:rFonts w:cs="B Zar"/>
          <w:sz w:val="28"/>
          <w:szCs w:val="28"/>
          <w:u w:val="single"/>
          <w:rtl/>
        </w:rPr>
      </w:pPr>
      <w:r w:rsidRPr="006616A7">
        <w:rPr>
          <w:rFonts w:cs="B Zar" w:hint="cs"/>
          <w:sz w:val="32"/>
          <w:szCs w:val="32"/>
          <w:u w:val="single"/>
          <w:rtl/>
        </w:rPr>
        <w:t>فرم داوري نهايي</w:t>
      </w:r>
      <w:r w:rsidRPr="006616A7">
        <w:rPr>
          <w:rFonts w:cs="B Zar" w:hint="cs"/>
          <w:sz w:val="28"/>
          <w:szCs w:val="28"/>
          <w:u w:val="single"/>
          <w:rtl/>
        </w:rPr>
        <w:t xml:space="preserve"> </w:t>
      </w:r>
      <w:r w:rsidRPr="006616A7">
        <w:rPr>
          <w:rFonts w:cs="B Zar" w:hint="cs"/>
          <w:sz w:val="32"/>
          <w:szCs w:val="32"/>
          <w:u w:val="single"/>
          <w:rtl/>
        </w:rPr>
        <w:t>طرح/پروژه</w:t>
      </w:r>
      <w:r w:rsidRPr="006616A7">
        <w:rPr>
          <w:rFonts w:cs="B Zar"/>
          <w:sz w:val="32"/>
          <w:szCs w:val="32"/>
          <w:u w:val="single"/>
          <w:rtl/>
        </w:rPr>
        <w:softHyphen/>
      </w:r>
      <w:r w:rsidRPr="006616A7">
        <w:rPr>
          <w:rFonts w:cs="B Zar" w:hint="cs"/>
          <w:sz w:val="32"/>
          <w:szCs w:val="32"/>
          <w:u w:val="single"/>
          <w:rtl/>
        </w:rPr>
        <w:t>هاي تحقيقاتي</w:t>
      </w:r>
    </w:p>
    <w:p w:rsidR="00C26074" w:rsidRPr="006616A7" w:rsidRDefault="00C26074" w:rsidP="00C26074">
      <w:pPr>
        <w:bidi/>
        <w:rPr>
          <w:rFonts w:cs="B Zar"/>
          <w:b/>
          <w:rtl/>
        </w:rPr>
      </w:pP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</w:r>
      <w:r w:rsidRPr="006616A7">
        <w:rPr>
          <w:rFonts w:cs="B Zar" w:hint="cs"/>
          <w:b/>
          <w:rtl/>
        </w:rPr>
        <w:tab/>
        <w:t>فرم شماره 3422</w:t>
      </w:r>
    </w:p>
    <w:p w:rsidR="00C26074" w:rsidRPr="006616A7" w:rsidRDefault="00C26074" w:rsidP="00C26074">
      <w:pPr>
        <w:bidi/>
        <w:rPr>
          <w:rFonts w:cs="B Zar"/>
          <w:b/>
          <w:rtl/>
        </w:rPr>
      </w:pPr>
    </w:p>
    <w:p w:rsidR="00C26074" w:rsidRPr="00E17E07" w:rsidRDefault="00C26074" w:rsidP="00C26074">
      <w:pPr>
        <w:bidi/>
        <w:rPr>
          <w:rFonts w:cs="B Zar"/>
          <w:rtl/>
          <w:lang w:bidi="fa-IR"/>
        </w:rPr>
      </w:pPr>
      <w:r w:rsidRPr="00E17E07">
        <w:rPr>
          <w:rFonts w:cs="B Zar" w:hint="cs"/>
          <w:rtl/>
          <w:lang w:bidi="fa-IR"/>
        </w:rPr>
        <w:t xml:space="preserve">سرکار خانم / جناب آقای ...................................................................................... عضو محترم هیات علمی ( داور )به پیوست گزارش نهایی پروژه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برای داوری ارسال می گردد . خواهشمند است بررسی و فرم داوری تکمیل شده را تا تاریخ .................................... به آدرس مندرج در ذیل همین صفحه ارسال نمایید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1-آیا پروژه انجام شده تکراری است ؟ ( در صورت مثبت بودن پاسخ توضیح دهید )              </w:t>
            </w:r>
            <w:r>
              <w:rPr>
                <w:rFonts w:cs="B Zar" w:hint="cs"/>
                <w:rtl/>
                <w:lang w:bidi="fa-IR"/>
              </w:rPr>
              <w:t xml:space="preserve">                   </w:t>
            </w:r>
            <w:r w:rsidRPr="00E17E07">
              <w:rPr>
                <w:rFonts w:cs="B Zar" w:hint="cs"/>
                <w:rtl/>
                <w:lang w:bidi="fa-IR"/>
              </w:rPr>
              <w:t xml:space="preserve">   بلی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خیر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ind w:left="360"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ind w:left="360"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ind w:left="360"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2- آیا بخش اصلی این گزارش به صورت پایان نامه یا مقاله ، قبلا منتشر گردیده است ؟ ( با ذکر توضیح و منابع )         بلی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       </w:t>
            </w:r>
            <w:r w:rsidRPr="00E17E07">
              <w:rPr>
                <w:rFonts w:cs="B Zar" w:hint="cs"/>
                <w:rtl/>
                <w:lang w:bidi="fa-IR"/>
              </w:rPr>
              <w:t xml:space="preserve">      خیر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</w:t>
            </w:r>
            <w:r w:rsidRPr="00E17E07">
              <w:rPr>
                <w:rFonts w:cs="B Zar" w:hint="cs"/>
                <w:rtl/>
                <w:lang w:bidi="fa-IR"/>
              </w:rPr>
              <w:t xml:space="preserve">آیا گزارش خوب تدوین شده و می تواند نتایج حاصل از تحقیقات انجام گرفته را معرفی نماید ؟ ( با ذکر توضیح ) </w:t>
            </w:r>
          </w:p>
          <w:p w:rsidR="00C26074" w:rsidRPr="00E17E07" w:rsidRDefault="00C26074" w:rsidP="004A52E1">
            <w:pPr>
              <w:pStyle w:val="ListParagraph"/>
              <w:bidi/>
              <w:ind w:left="36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Pr="00E17E07">
              <w:rPr>
                <w:rFonts w:cs="B Zar" w:hint="cs"/>
                <w:rtl/>
                <w:lang w:bidi="fa-IR"/>
              </w:rPr>
              <w:t xml:space="preserve">                    بلی </w:t>
            </w:r>
            <w:r w:rsidRPr="00E17E07">
              <w:rPr>
                <w:rFonts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</w:t>
            </w:r>
            <w:r w:rsidRPr="00E17E07">
              <w:rPr>
                <w:rFonts w:cs="B Zar" w:hint="cs"/>
                <w:rtl/>
                <w:lang w:bidi="fa-IR"/>
              </w:rPr>
              <w:t xml:space="preserve">       تا حدودی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  </w:t>
            </w:r>
            <w:r w:rsidRPr="00E17E07">
              <w:rPr>
                <w:rFonts w:cs="B Zar" w:hint="cs"/>
                <w:rtl/>
                <w:lang w:bidi="fa-IR"/>
              </w:rPr>
              <w:t xml:space="preserve">    خیر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4- آیا در گزارش ، موضوعات غیر ضروری و تکراری گنجانده شده است ؟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</w:t>
            </w:r>
            <w:r w:rsidRPr="00E17E07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17E07">
              <w:rPr>
                <w:rFonts w:cs="B Zar" w:hint="cs"/>
                <w:rtl/>
                <w:lang w:bidi="fa-IR"/>
              </w:rPr>
              <w:t xml:space="preserve">       بلی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( حدوداً چند درصد گزارش اضافی است ؟ با ذکر موارد )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  </w:t>
            </w:r>
            <w:r w:rsidRPr="00E17E07">
              <w:rPr>
                <w:rFonts w:cs="B Zar" w:hint="cs"/>
                <w:rtl/>
                <w:lang w:bidi="fa-IR"/>
              </w:rPr>
              <w:t xml:space="preserve">   تا حدودی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17E07">
              <w:rPr>
                <w:rFonts w:cs="B Zar" w:hint="cs"/>
                <w:rtl/>
                <w:lang w:bidi="fa-IR"/>
              </w:rPr>
              <w:t xml:space="preserve">      </w:t>
            </w:r>
            <w:r>
              <w:rPr>
                <w:rFonts w:cs="B Zar" w:hint="cs"/>
                <w:rtl/>
                <w:lang w:bidi="fa-IR"/>
              </w:rPr>
              <w:t xml:space="preserve">         </w:t>
            </w:r>
            <w:r w:rsidRPr="00E17E07">
              <w:rPr>
                <w:rFonts w:cs="B Zar" w:hint="cs"/>
                <w:rtl/>
                <w:lang w:bidi="fa-IR"/>
              </w:rPr>
              <w:t xml:space="preserve">      خیر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lastRenderedPageBreak/>
              <w:t xml:space="preserve">5- آیا فهرست منابع ضروری استفاده شده ، در حد قابل قبولی ضمیمه گزارش گردیده است ؟             </w:t>
            </w:r>
            <w:r>
              <w:rPr>
                <w:rFonts w:cs="B Zar" w:hint="cs"/>
                <w:rtl/>
                <w:lang w:bidi="fa-IR"/>
              </w:rPr>
              <w:t xml:space="preserve">          </w:t>
            </w:r>
            <w:r w:rsidRPr="00E17E07">
              <w:rPr>
                <w:rFonts w:cs="B Zar" w:hint="cs"/>
                <w:rtl/>
                <w:lang w:bidi="fa-IR"/>
              </w:rPr>
              <w:t xml:space="preserve">بلی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E17E07">
              <w:rPr>
                <w:rFonts w:cs="B Zar" w:hint="cs"/>
                <w:rtl/>
                <w:lang w:bidi="fa-IR"/>
              </w:rPr>
              <w:t xml:space="preserve">         خیر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6- آیا در مراحل مختلف انجام پروژه ، از روش های پیشنهادی در فرم تعریف پروژه استفاده شده است ؟                         بلی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( در صورتیکه پاسخ منفی است ، موارد لازم ذکر گردد )                                                                                              خیر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7- آیا نتیجه گیری ها به طور روشن و دقیق تشریح شده است ؟ ( با ذکر توضیح )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</w:t>
            </w:r>
            <w:r w:rsidRPr="00E17E07">
              <w:rPr>
                <w:rFonts w:cs="B Zar" w:hint="cs"/>
                <w:rtl/>
                <w:lang w:bidi="fa-IR"/>
              </w:rPr>
              <w:t xml:space="preserve">        بلی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          </w:t>
            </w:r>
            <w:r w:rsidRPr="00E17E07">
              <w:rPr>
                <w:rFonts w:cs="B Zar" w:hint="cs"/>
                <w:rtl/>
                <w:lang w:bidi="fa-IR"/>
              </w:rPr>
              <w:t xml:space="preserve">خیر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8- نظر خود را پیرامون پیشنهادهای محقق اعلام فرمایید .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rPr>
          <w:trHeight w:val="1925"/>
        </w:trPr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9- آیا نتایج حاصله می تواند برای صنعت برق کاربرد داشته باشد ؟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     </w:t>
            </w:r>
            <w:r w:rsidRPr="00E17E07">
              <w:rPr>
                <w:rFonts w:cs="B Zar" w:hint="cs"/>
                <w:rtl/>
                <w:lang w:bidi="fa-IR"/>
              </w:rPr>
              <w:t xml:space="preserve">   بلی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  <w:r w:rsidRPr="00E17E07">
              <w:rPr>
                <w:rFonts w:cs="B Zar" w:hint="cs"/>
                <w:rtl/>
                <w:lang w:bidi="fa-IR"/>
              </w:rPr>
              <w:t xml:space="preserve">               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( در صورتی که پاسخ منفی است پیشنهاد خود را جهت کاربردی نمودن آن ارایه نمایید )                                 تا حدودی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cs="B Zar" w:hint="cs"/>
                <w:rtl/>
                <w:lang w:bidi="fa-IR"/>
              </w:rPr>
              <w:t xml:space="preserve">            </w:t>
            </w:r>
            <w:r w:rsidRPr="00E17E07">
              <w:rPr>
                <w:rFonts w:cs="B Zar" w:hint="cs"/>
                <w:rtl/>
                <w:lang w:bidi="fa-IR"/>
              </w:rPr>
              <w:t xml:space="preserve">         خیر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10- اگر نتیجه پروژه یک یا چند نرم افزار است نظر خود را در مورد نرم افزار مذکور اعلام فرمایید .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lastRenderedPageBreak/>
              <w:t xml:space="preserve">11- چنانچه نتیجه پروژه طراحی یا ساخت یک "مدل نمونه" از یک دستگاه و یا یک "سخت افزار"  است ، نظر خود را در مورد آن اعلام نمایید .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12- نظریه خود را در ارتباط با پروژه و موارد زیر اعلام فرمایید .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- سطح علمی و فنی پروژه انجام شده چگونه است ؟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عالی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  <w:r w:rsidRPr="00E17E07">
              <w:rPr>
                <w:rFonts w:cs="B Zar" w:hint="cs"/>
                <w:rtl/>
                <w:lang w:bidi="fa-IR"/>
              </w:rPr>
              <w:t xml:space="preserve">            خوب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  <w:r w:rsidRPr="00E17E07">
              <w:rPr>
                <w:rFonts w:cs="B Zar" w:hint="cs"/>
                <w:rtl/>
                <w:lang w:bidi="fa-IR"/>
              </w:rPr>
              <w:t xml:space="preserve">              ضعیف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- پروژه انجام شده دارای کدامیک از جنبه های زیر می باشد ؟ ( با ذکر توضیح ) </w:t>
            </w:r>
          </w:p>
          <w:p w:rsidR="00C26074" w:rsidRPr="00E17E07" w:rsidRDefault="00C26074" w:rsidP="004A52E1">
            <w:pPr>
              <w:bidi/>
              <w:rPr>
                <w:rFonts w:cs="B Zar"/>
                <w:vanish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 تحقیقات کاربردی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  <w:r w:rsidRPr="00E17E07">
              <w:rPr>
                <w:rFonts w:cs="B Zar" w:hint="cs"/>
                <w:rtl/>
                <w:lang w:bidi="fa-IR"/>
              </w:rPr>
              <w:t xml:space="preserve">      تحقیقات توسعه ای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  <w:r w:rsidRPr="00E17E07">
              <w:rPr>
                <w:rFonts w:cs="B Zar" w:hint="cs"/>
                <w:rtl/>
                <w:lang w:bidi="fa-IR"/>
              </w:rPr>
              <w:t xml:space="preserve">      تحقیقات پایه ای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  <w:r w:rsidRPr="00E17E07">
              <w:rPr>
                <w:rFonts w:cs="B Zar" w:hint="cs"/>
                <w:rtl/>
                <w:lang w:bidi="fa-IR"/>
              </w:rPr>
              <w:t xml:space="preserve">     صرفا آموزشی </w:t>
            </w:r>
            <w:r w:rsidRPr="00E17E07">
              <w:rPr>
                <w:rFonts w:cs="B Zar" w:hint="cs"/>
                <w:lang w:bidi="fa-IR"/>
              </w:rPr>
              <w:sym w:font="Wingdings 2" w:char="F0A3"/>
            </w:r>
          </w:p>
        </w:tc>
      </w:tr>
      <w:tr w:rsidR="00C26074" w:rsidRPr="00E17E07" w:rsidTr="004A52E1"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13- مواردی از گزارش نهایی که نیاز به اصلاح دارند را همراه با پیشنهادهای لازم اعلام نمایید .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C26074" w:rsidRPr="00E17E07" w:rsidTr="004A52E1">
        <w:trPr>
          <w:trHeight w:val="845"/>
        </w:trPr>
        <w:tc>
          <w:tcPr>
            <w:tcW w:w="9818" w:type="dxa"/>
          </w:tcPr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>مشخصات حساب بانکی داور :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شماره حساب :                                نام بانک :                                      کد شعبه : 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rtl/>
                <w:lang w:bidi="fa-IR"/>
              </w:rPr>
              <w:t xml:space="preserve">نام و نام خانوادگی داور :                       تاریخ :                                   امضای داور : </w:t>
            </w:r>
          </w:p>
        </w:tc>
      </w:tr>
    </w:tbl>
    <w:p w:rsidR="00C26074" w:rsidRPr="00E17E07" w:rsidRDefault="00C26074" w:rsidP="00C26074">
      <w:pPr>
        <w:bidi/>
        <w:rPr>
          <w:rFonts w:cs="B Zar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26074" w:rsidRPr="00E17E07" w:rsidTr="004A52E1">
        <w:tc>
          <w:tcPr>
            <w:tcW w:w="9818" w:type="dxa"/>
          </w:tcPr>
          <w:p w:rsidR="00C26074" w:rsidRPr="00F54A1E" w:rsidRDefault="00C26074" w:rsidP="004A52E1">
            <w:pPr>
              <w:bidi/>
              <w:spacing w:before="100" w:beforeAutospacing="1"/>
              <w:rPr>
                <w:rFonts w:cs="B Zar"/>
                <w:lang w:bidi="fa-IR"/>
              </w:rPr>
            </w:pPr>
            <w:r w:rsidRPr="00F54A1E">
              <w:rPr>
                <w:rFonts w:cs="B Zar" w:hint="cs"/>
                <w:rtl/>
                <w:lang w:bidi="fa-IR"/>
              </w:rPr>
              <w:t xml:space="preserve">( </w:t>
            </w:r>
            <w:r w:rsidRPr="00F54A1E">
              <w:rPr>
                <w:rFonts w:cs="B Zar"/>
                <w:lang w:bidi="fa-IR"/>
              </w:rPr>
              <w:t>*</w:t>
            </w:r>
            <w:r w:rsidRPr="00F54A1E">
              <w:rPr>
                <w:rFonts w:cs="B Zar" w:hint="cs"/>
                <w:rtl/>
                <w:lang w:bidi="fa-IR"/>
              </w:rPr>
              <w:t xml:space="preserve"> اين قسمت توسط كميته تحقيقات شركت تكميل مى گردد. </w:t>
            </w:r>
            <w:r w:rsidRPr="00F54A1E">
              <w:rPr>
                <w:rFonts w:cs="B Zar"/>
                <w:lang w:bidi="fa-IR"/>
              </w:rPr>
              <w:t>*</w:t>
            </w:r>
            <w:r w:rsidRPr="00F54A1E">
              <w:rPr>
                <w:rFonts w:cs="B Zar" w:hint="cs"/>
                <w:rtl/>
                <w:lang w:bidi="fa-IR"/>
              </w:rPr>
              <w:t>)</w:t>
            </w:r>
          </w:p>
          <w:p w:rsidR="00C26074" w:rsidRPr="00F54A1E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F54A1E">
              <w:rPr>
                <w:rFonts w:cs="B Zar" w:hint="cs"/>
                <w:rtl/>
                <w:lang w:bidi="fa-IR"/>
              </w:rPr>
              <w:t>14 - نظر كميته تحقيقات شركت پيرامون نحوه داوري:</w:t>
            </w:r>
          </w:p>
          <w:p w:rsidR="00C26074" w:rsidRPr="00E17E07" w:rsidRDefault="00C26074" w:rsidP="004A52E1">
            <w:pPr>
              <w:bidi/>
              <w:ind w:left="187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34" style="position:absolute;left:0;text-align:left;margin-left:9.85pt;margin-top:2.9pt;width:9pt;height:9pt;z-index:251668480"/>
              </w:pic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31" style="position:absolute;left:0;text-align:left;margin-left:176.05pt;margin-top:1.85pt;width:9pt;height:9pt;z-index:251665408"/>
              </w:pic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28" style="position:absolute;left:0;text-align:left;margin-left:343.75pt;margin-top:2.85pt;width:9pt;height:9pt;z-index:251662336"/>
              </w:pict>
            </w:r>
            <w:r w:rsidRPr="00E17E0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             دشوار                                                                             خوب                                                               زودتر از موعد </w:t>
            </w:r>
          </w:p>
          <w:p w:rsidR="00C26074" w:rsidRPr="00E17E07" w:rsidRDefault="00C26074" w:rsidP="004A52E1">
            <w:pPr>
              <w:bidi/>
              <w:ind w:left="184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33" style="position:absolute;left:0;text-align:left;margin-left:9.85pt;margin-top:2.55pt;width:9pt;height:9pt;z-index:251667456"/>
              </w:pic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30" style="position:absolute;left:0;text-align:left;margin-left:176.05pt;margin-top:2.5pt;width:9pt;height:9pt;z-index:251664384"/>
              </w:pic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27" style="position:absolute;left:0;text-align:left;margin-left:343.75pt;margin-top:4pt;width:9pt;height:9pt;z-index:251661312"/>
              </w:pict>
            </w:r>
            <w:r w:rsidRPr="00E17E0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محتوای گزارش          متوسط                                       نحوه داوری                 متوسط                                    نحوه تحویل                  به موقع </w:t>
            </w:r>
          </w:p>
          <w:p w:rsidR="00C26074" w:rsidRPr="00E17E07" w:rsidRDefault="00C26074" w:rsidP="004A52E1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32" style="position:absolute;left:0;text-align:left;margin-left:9.85pt;margin-top:2.7pt;width:9pt;height:9pt;z-index:251666432"/>
              </w:pic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29" style="position:absolute;left:0;text-align:left;margin-left:176.05pt;margin-top:3.1pt;width:9pt;height:9pt;z-index:251663360"/>
              </w:pic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pict>
                <v:rect id="_x0000_s1026" style="position:absolute;left:0;text-align:left;margin-left:343.75pt;margin-top:3.05pt;width:9pt;height:9pt;z-index:251660288"/>
              </w:pict>
            </w:r>
            <w:r w:rsidRPr="00E17E0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                 ضعيف                                                                           ضعیف                                                                دیرتر از موعد </w:t>
            </w:r>
          </w:p>
          <w:p w:rsidR="00C26074" w:rsidRPr="00E17E07" w:rsidRDefault="00C26074" w:rsidP="004A52E1">
            <w:pPr>
              <w:bidi/>
              <w:ind w:firstLine="7286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C26074" w:rsidRPr="00E17E07" w:rsidRDefault="00C26074" w:rsidP="004A52E1">
            <w:pPr>
              <w:bidi/>
              <w:ind w:firstLine="7286"/>
              <w:rPr>
                <w:rFonts w:cs="B Zar"/>
                <w:sz w:val="20"/>
                <w:szCs w:val="20"/>
                <w:rtl/>
                <w:lang w:bidi="fa-IR"/>
              </w:rPr>
            </w:pPr>
            <w:r w:rsidRPr="00E17E07">
              <w:rPr>
                <w:rFonts w:cs="B Zar" w:hint="cs"/>
                <w:sz w:val="20"/>
                <w:szCs w:val="20"/>
                <w:rtl/>
                <w:lang w:bidi="fa-IR"/>
              </w:rPr>
              <w:t>امضاى دبيرخانه :</w:t>
            </w:r>
          </w:p>
          <w:p w:rsidR="00C26074" w:rsidRPr="00E17E07" w:rsidRDefault="00C26074" w:rsidP="004A52E1">
            <w:pPr>
              <w:bidi/>
              <w:rPr>
                <w:rFonts w:cs="B Zar"/>
                <w:rtl/>
                <w:lang w:bidi="fa-IR"/>
              </w:rPr>
            </w:pPr>
            <w:r w:rsidRPr="00E17E0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تاريخ</w:t>
            </w:r>
            <w:r w:rsidRPr="00E17E0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</w:tbl>
    <w:p w:rsidR="00ED0D65" w:rsidRDefault="00ED0D65" w:rsidP="00C26074">
      <w:pPr>
        <w:bidi/>
      </w:pPr>
    </w:p>
    <w:sectPr w:rsidR="00ED0D65" w:rsidSect="00ED0D6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AE" w:rsidRDefault="00834CAE" w:rsidP="00C26074">
      <w:r>
        <w:separator/>
      </w:r>
    </w:p>
  </w:endnote>
  <w:endnote w:type="continuationSeparator" w:id="1">
    <w:p w:rsidR="00834CAE" w:rsidRDefault="00834CAE" w:rsidP="00C2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AE" w:rsidRDefault="00834CAE" w:rsidP="00C26074">
      <w:r>
        <w:separator/>
      </w:r>
    </w:p>
  </w:footnote>
  <w:footnote w:type="continuationSeparator" w:id="1">
    <w:p w:rsidR="00834CAE" w:rsidRDefault="00834CAE" w:rsidP="00C2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74" w:rsidRDefault="00C260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74.65pt;margin-top:7pt;width:36.65pt;height:40.6pt;z-index:251661312" filled="t">
          <v:imagedata r:id="rId1" o:title=""/>
        </v:shape>
        <o:OLEObject Type="Embed" ProgID="Word.Picture.8" ShapeID="_x0000_s2052" DrawAspect="Content" ObjectID="_1524470085" r:id="rId2"/>
      </w:pict>
    </w:r>
    <w:r>
      <w:rPr>
        <w:noProof/>
      </w:rPr>
      <w:pict>
        <v:rect id="_x0000_s2051" style="position:absolute;margin-left:119.9pt;margin-top:48.4pt;width:324.9pt;height:48.2pt;z-index:251660288">
          <v:textbox style="mso-next-textbox:#_x0000_s2051">
            <w:txbxContent>
              <w:p w:rsidR="00C26074" w:rsidRPr="005E33F4" w:rsidRDefault="00C26074" w:rsidP="00C26074">
                <w:pPr>
                  <w:jc w:val="center"/>
                  <w:rPr>
                    <w:rFonts w:cs="B Lotus"/>
                    <w:b/>
                    <w:bCs/>
                    <w:sz w:val="30"/>
                    <w:szCs w:val="30"/>
                    <w:rtl/>
                    <w:lang w:bidi="fa-IR"/>
                  </w:rPr>
                </w:pPr>
                <w:r w:rsidRPr="005E33F4">
                  <w:rPr>
                    <w:rFonts w:cs="B Lotus" w:hint="cs"/>
                    <w:b/>
                    <w:bCs/>
                    <w:sz w:val="30"/>
                    <w:szCs w:val="30"/>
                    <w:rtl/>
                    <w:lang w:bidi="fa-IR"/>
                  </w:rPr>
                  <w:t xml:space="preserve">آیین نامه </w:t>
                </w:r>
                <w:r>
                  <w:rPr>
                    <w:rFonts w:cs="B Lotus" w:hint="cs"/>
                    <w:b/>
                    <w:bCs/>
                    <w:sz w:val="30"/>
                    <w:szCs w:val="30"/>
                    <w:rtl/>
                    <w:lang w:bidi="fa-IR"/>
                  </w:rPr>
                  <w:t>تعریف، داوري، نظارت و ارزيابي پروژه هاي تحقيقاتي</w:t>
                </w:r>
              </w:p>
            </w:txbxContent>
          </v:textbox>
          <w10:wrap type="topAndBottom"/>
        </v:rect>
      </w:pict>
    </w:r>
    <w:r>
      <w:rPr>
        <w:noProof/>
      </w:rPr>
      <w:pict>
        <v:rect id="_x0000_s2050" style="position:absolute;margin-left:119.9pt;margin-top:6.2pt;width:248.95pt;height:48.2pt;z-index:251659264">
          <v:textbox style="mso-next-textbox:#_x0000_s2050">
            <w:txbxContent>
              <w:p w:rsidR="00C26074" w:rsidRPr="00A646E4" w:rsidRDefault="00C26074" w:rsidP="00C26074">
                <w:pPr>
                  <w:pStyle w:val="Heading6"/>
                  <w:jc w:val="center"/>
                  <w:rPr>
                    <w:rFonts w:cs="B Lotus"/>
                    <w:i w:val="0"/>
                    <w:iCs w:val="0"/>
                    <w:szCs w:val="30"/>
                    <w:rtl/>
                    <w:lang w:bidi="fa-IR"/>
                  </w:rPr>
                </w:pPr>
                <w:r w:rsidRPr="00A646E4">
                  <w:rPr>
                    <w:rFonts w:cs="B Lotus" w:hint="cs"/>
                    <w:i w:val="0"/>
                    <w:iCs w:val="0"/>
                    <w:szCs w:val="30"/>
                    <w:rtl/>
                    <w:lang w:bidi="fa-IR"/>
                  </w:rPr>
                  <w:t>مدیریت پژوهش و فناوری</w:t>
                </w:r>
              </w:p>
            </w:txbxContent>
          </v:textbox>
          <w10:wrap type="topAndBottom"/>
        </v:rect>
      </w:pict>
    </w:r>
    <w:r>
      <w:rPr>
        <w:noProof/>
      </w:rPr>
      <w:pict>
        <v:rect id="_x0000_s2049" style="position:absolute;margin-left:0;margin-top:6.2pt;width:119.7pt;height:90.4pt;z-index:251658240">
          <v:textbox style="mso-next-textbox:#_x0000_s2049">
            <w:txbxContent>
              <w:p w:rsidR="00C26074" w:rsidRDefault="00C26074" w:rsidP="00C26074">
                <w:pPr>
                  <w:jc w:val="right"/>
                  <w:rPr>
                    <w:rFonts w:cs="Lotus"/>
                    <w:b/>
                    <w:bCs/>
                    <w:rtl/>
                  </w:rPr>
                </w:pPr>
                <w:r>
                  <w:rPr>
                    <w:rFonts w:cs="Lotus"/>
                    <w:b/>
                    <w:bCs/>
                    <w:rtl/>
                  </w:rPr>
                  <w:t>شماره سند:</w:t>
                </w:r>
              </w:p>
              <w:p w:rsidR="00C26074" w:rsidRDefault="00C26074" w:rsidP="00C26074">
                <w:pPr>
                  <w:jc w:val="right"/>
                  <w:rPr>
                    <w:rFonts w:cs="Lotus"/>
                    <w:b/>
                    <w:bCs/>
                    <w:rtl/>
                  </w:rPr>
                </w:pPr>
                <w:r>
                  <w:rPr>
                    <w:rFonts w:cs="Lotus"/>
                    <w:b/>
                    <w:bCs/>
                    <w:rtl/>
                  </w:rPr>
                  <w:t>تاريخ صدور:</w:t>
                </w:r>
              </w:p>
              <w:p w:rsidR="00C26074" w:rsidRDefault="00C26074" w:rsidP="00C26074">
                <w:pPr>
                  <w:jc w:val="right"/>
                  <w:rPr>
                    <w:rFonts w:cs="Lotus"/>
                    <w:b/>
                    <w:bCs/>
                    <w:rtl/>
                  </w:rPr>
                </w:pPr>
                <w:r>
                  <w:rPr>
                    <w:rFonts w:cs="Lotus"/>
                    <w:b/>
                    <w:bCs/>
                    <w:rtl/>
                  </w:rPr>
                  <w:t>شماره تجديد نظر:</w:t>
                </w:r>
              </w:p>
              <w:p w:rsidR="00C26074" w:rsidRDefault="00C26074" w:rsidP="00C26074">
                <w:pPr>
                  <w:jc w:val="right"/>
                  <w:rPr>
                    <w:rFonts w:cs="Lotus"/>
                    <w:b/>
                    <w:bCs/>
                    <w:szCs w:val="16"/>
                    <w:rtl/>
                  </w:rPr>
                </w:pPr>
                <w:r>
                  <w:rPr>
                    <w:rFonts w:cs="Lotus"/>
                    <w:b/>
                    <w:bCs/>
                    <w:rtl/>
                  </w:rPr>
                  <w:t>تاريخ تجديد نظر:</w:t>
                </w:r>
              </w:p>
            </w:txbxContent>
          </v:textbox>
          <w10:wrap type="topAndBottom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6074"/>
    <w:rsid w:val="00834CAE"/>
    <w:rsid w:val="009B34F3"/>
    <w:rsid w:val="00C26074"/>
    <w:rsid w:val="00ED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7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26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2607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607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26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6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0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26074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ne_fathi</dc:creator>
  <cp:keywords/>
  <dc:description/>
  <cp:lastModifiedBy>ne_fathi</cp:lastModifiedBy>
  <cp:revision>1</cp:revision>
  <dcterms:created xsi:type="dcterms:W3CDTF">2016-05-11T06:37:00Z</dcterms:created>
  <dcterms:modified xsi:type="dcterms:W3CDTF">2016-05-11T06:38:00Z</dcterms:modified>
</cp:coreProperties>
</file>